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1135" w14:textId="1350F3B4" w:rsidR="00125EEC" w:rsidRPr="00125EEC" w:rsidRDefault="009465B3" w:rsidP="00F73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cs-CZ"/>
        </w:rPr>
        <w:drawing>
          <wp:inline distT="0" distB="0" distL="0" distR="0" wp14:anchorId="23A20D58" wp14:editId="2F6DB6FE">
            <wp:extent cx="1282535" cy="359110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242" cy="36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EE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</w:t>
      </w:r>
      <w:r w:rsidR="00BA3B6A" w:rsidRPr="00125EE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FORMULÁŘ PRO </w:t>
      </w:r>
      <w:r w:rsidR="00125EEC" w:rsidRPr="00125EE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VRÁCENÍ</w:t>
      </w:r>
      <w:r w:rsidR="00BA3B6A" w:rsidRPr="00125EE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</w:p>
    <w:p w14:paraId="224CFDAB" w14:textId="3C3B2120" w:rsidR="00BA3B6A" w:rsidRPr="00BA1B03" w:rsidRDefault="00BA3B6A" w:rsidP="00F73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A1B03">
        <w:rPr>
          <w:rFonts w:ascii="Times New Roman" w:eastAsia="Times New Roman" w:hAnsi="Times New Roman" w:cs="Times New Roman"/>
          <w:lang w:eastAsia="cs-CZ"/>
        </w:rPr>
        <w:t xml:space="preserve">Vyplňte, prosím, níže číslo </w:t>
      </w:r>
      <w:r w:rsidRPr="00BA1B03">
        <w:rPr>
          <w:rFonts w:ascii="Times New Roman" w:eastAsia="Times New Roman" w:hAnsi="Times New Roman" w:cs="Times New Roman"/>
          <w:b/>
          <w:bCs/>
          <w:lang w:eastAsia="cs-CZ"/>
        </w:rPr>
        <w:t>Vaší objednávky</w:t>
      </w:r>
      <w:r w:rsidRPr="00BA1B03">
        <w:rPr>
          <w:rFonts w:ascii="Times New Roman" w:eastAsia="Times New Roman" w:hAnsi="Times New Roman" w:cs="Times New Roman"/>
          <w:lang w:eastAsia="cs-CZ"/>
        </w:rPr>
        <w:t xml:space="preserve"> (je uvedeno na faktuře a v informačním e-mailu, který jste obdrželi po provedení objednávky) a </w:t>
      </w:r>
      <w:r w:rsidRPr="00BA1B03">
        <w:rPr>
          <w:rFonts w:ascii="Times New Roman" w:eastAsia="Times New Roman" w:hAnsi="Times New Roman" w:cs="Times New Roman"/>
          <w:b/>
          <w:bCs/>
          <w:lang w:eastAsia="cs-CZ"/>
        </w:rPr>
        <w:t>Vaše jméno</w:t>
      </w:r>
      <w:r w:rsidRPr="00BA1B03">
        <w:rPr>
          <w:rFonts w:ascii="Times New Roman" w:eastAsia="Times New Roman" w:hAnsi="Times New Roman" w:cs="Times New Roman"/>
          <w:lang w:eastAsia="cs-CZ"/>
        </w:rPr>
        <w:t>.</w:t>
      </w:r>
      <w:r w:rsidR="00AC0623">
        <w:rPr>
          <w:rFonts w:ascii="Times New Roman" w:eastAsia="Times New Roman" w:hAnsi="Times New Roman" w:cs="Times New Roman"/>
          <w:lang w:eastAsia="cs-CZ"/>
        </w:rPr>
        <w:t xml:space="preserve"> Pokud zasíláte zpět více položek z různých objednávek, vypište čísla objednávek, kterých se vrácení týká.</w:t>
      </w:r>
    </w:p>
    <w:p w14:paraId="7BEF4EAC" w14:textId="53C55BC7" w:rsidR="00BA1B03" w:rsidRDefault="00BA3B6A" w:rsidP="00F73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3B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Objednávka(y) č.:</w:t>
      </w:r>
      <w:r w:rsidRPr="00BA3B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</w:t>
      </w:r>
      <w:r w:rsidR="00BA1B0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………………………………………………………………..</w:t>
      </w:r>
    </w:p>
    <w:p w14:paraId="7924A9CA" w14:textId="2EFDA590" w:rsidR="00BA3B6A" w:rsidRPr="00BA3B6A" w:rsidRDefault="00BA3B6A" w:rsidP="00F73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3B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Jméno: </w:t>
      </w:r>
      <w:r w:rsidRPr="00BA3B6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</w:t>
      </w:r>
      <w:r w:rsidR="00BA1B0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</w:t>
      </w:r>
    </w:p>
    <w:p w14:paraId="622290A2" w14:textId="7D72BF70" w:rsidR="004D6406" w:rsidRPr="00F73C40" w:rsidRDefault="00BA3B6A" w:rsidP="00F73C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A3B6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Vracím </w:t>
      </w:r>
      <w:r w:rsidRPr="00BA1B03">
        <w:rPr>
          <w:rFonts w:ascii="Times New Roman" w:eastAsia="Times New Roman" w:hAnsi="Times New Roman" w:cs="Times New Roman"/>
          <w:sz w:val="20"/>
          <w:szCs w:val="20"/>
          <w:lang w:eastAsia="cs-CZ"/>
        </w:rPr>
        <w:t>(</w:t>
      </w:r>
      <w:r w:rsidRPr="00BA1B03">
        <w:rPr>
          <w:rFonts w:ascii="Times New Roman" w:eastAsia="Times New Roman" w:hAnsi="Times New Roman" w:cs="Times New Roman"/>
          <w:lang w:eastAsia="cs-CZ"/>
        </w:rPr>
        <w:t>níže vypište název zboží, které Vám nevyhovuje a vracíte jej</w:t>
      </w:r>
      <w:r w:rsidR="00BA1B03" w:rsidRPr="00BA1B03">
        <w:rPr>
          <w:rFonts w:ascii="Times New Roman" w:eastAsia="Times New Roman" w:hAnsi="Times New Roman" w:cs="Times New Roman"/>
          <w:lang w:eastAsia="cs-CZ"/>
        </w:rPr>
        <w:t>, např  W12133010 33/32</w:t>
      </w:r>
      <w:r w:rsidRPr="00BA1B03">
        <w:rPr>
          <w:rFonts w:ascii="Times New Roman" w:eastAsia="Times New Roman" w:hAnsi="Times New Roman" w:cs="Times New Roman"/>
          <w:lang w:eastAsia="cs-CZ"/>
        </w:rPr>
        <w:t>):</w:t>
      </w:r>
      <w:r w:rsidR="00F73C4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4D6406" w:rsidRPr="00F73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Vrácené položky nesmí být použité, </w:t>
      </w:r>
      <w:r w:rsidR="00F73C40" w:rsidRPr="00F73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umazané, prané a </w:t>
      </w:r>
      <w:r w:rsidR="004D6406" w:rsidRPr="00F73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musí mít původní visačky</w:t>
      </w:r>
      <w:r w:rsidR="00F73C40" w:rsidRPr="00F73C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2942C9DD" w14:textId="1C4CCA1D" w:rsidR="00BA3B6A" w:rsidRPr="00BA3B6A" w:rsidRDefault="00BA3B6A" w:rsidP="00F73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3B6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</w:t>
      </w:r>
      <w:r w:rsidR="00BA1B0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…………..</w:t>
      </w:r>
    </w:p>
    <w:p w14:paraId="0246DFAE" w14:textId="652846B7" w:rsidR="00BA3B6A" w:rsidRPr="00BA3B6A" w:rsidRDefault="00BA3B6A" w:rsidP="00F73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3B6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="00BA1B0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…………..</w:t>
      </w:r>
    </w:p>
    <w:p w14:paraId="73FFD91E" w14:textId="71689C77" w:rsidR="00BA3B6A" w:rsidRPr="00BA3B6A" w:rsidRDefault="00BA3B6A" w:rsidP="00F73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3B6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="00BA1B0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………….</w:t>
      </w:r>
    </w:p>
    <w:p w14:paraId="39395BF9" w14:textId="6CA7DFF7" w:rsidR="00BA3B6A" w:rsidRPr="00BA3B6A" w:rsidRDefault="00BA3B6A" w:rsidP="00F73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3B6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="00BA1B0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………….</w:t>
      </w:r>
    </w:p>
    <w:p w14:paraId="688A249D" w14:textId="1B150A5E" w:rsidR="00BA3B6A" w:rsidRPr="00BA3B6A" w:rsidRDefault="00BA3B6A" w:rsidP="00F73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3B6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</w:t>
      </w:r>
      <w:r w:rsidR="00BA1B0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………….</w:t>
      </w:r>
    </w:p>
    <w:p w14:paraId="16AB8DFA" w14:textId="4FBCB29C" w:rsidR="00BA3B6A" w:rsidRPr="00BA3B6A" w:rsidRDefault="00BA3B6A" w:rsidP="00F73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3B6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</w:t>
      </w:r>
      <w:r w:rsidR="00BA1B0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………….</w:t>
      </w:r>
    </w:p>
    <w:p w14:paraId="7DECFBA5" w14:textId="03789080" w:rsidR="00BA3B6A" w:rsidRPr="00E877BE" w:rsidRDefault="00BA1B03" w:rsidP="00E877BE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7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Požaduji zaslat platbu za vrácené položky na bankovní účet číslo: </w:t>
      </w:r>
    </w:p>
    <w:p w14:paraId="434C1E0C" w14:textId="5D575257" w:rsidR="00BA1B03" w:rsidRDefault="00BA1B03" w:rsidP="00F73C40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……………………………………..</w:t>
      </w:r>
      <w:r w:rsidRPr="00BA1B0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</w:t>
      </w:r>
    </w:p>
    <w:p w14:paraId="79FEBDC7" w14:textId="2309E4F1" w:rsidR="004D6406" w:rsidRPr="00E877BE" w:rsidRDefault="004D6406" w:rsidP="00E877BE">
      <w:pPr>
        <w:pStyle w:val="Odstavecseseznamem"/>
        <w:numPr>
          <w:ilvl w:val="0"/>
          <w:numId w:val="7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77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Požaduji zaslat platbu za vrácené položky poštovní poukázkou na adresu: </w:t>
      </w:r>
    </w:p>
    <w:p w14:paraId="3B7DFF0C" w14:textId="75F82AB3" w:rsidR="004D6406" w:rsidRPr="004D6406" w:rsidRDefault="004D6406" w:rsidP="00F73C40">
      <w:pPr>
        <w:pStyle w:val="Odstavecseseznamem"/>
        <w:spacing w:before="100" w:beforeAutospacing="1" w:after="0" w:line="240" w:lineRule="auto"/>
        <w:ind w:left="780"/>
        <w:jc w:val="both"/>
        <w:rPr>
          <w:rFonts w:ascii="Times New Roman" w:eastAsia="Times New Roman" w:hAnsi="Times New Roman" w:cs="Times New Roman"/>
          <w:lang w:eastAsia="cs-CZ"/>
        </w:rPr>
      </w:pPr>
      <w:r w:rsidRPr="004D6406">
        <w:rPr>
          <w:rFonts w:ascii="Times New Roman" w:eastAsia="Times New Roman" w:hAnsi="Times New Roman" w:cs="Times New Roman"/>
          <w:lang w:eastAsia="cs-CZ"/>
        </w:rPr>
        <w:t>(</w:t>
      </w:r>
      <w:r w:rsidR="00F73C40">
        <w:rPr>
          <w:rFonts w:ascii="Times New Roman" w:eastAsia="Times New Roman" w:hAnsi="Times New Roman" w:cs="Times New Roman"/>
          <w:lang w:eastAsia="cs-CZ"/>
        </w:rPr>
        <w:t>hodnota za vrácené položky</w:t>
      </w:r>
      <w:r w:rsidR="00E87DC8">
        <w:rPr>
          <w:rFonts w:ascii="Times New Roman" w:eastAsia="Times New Roman" w:hAnsi="Times New Roman" w:cs="Times New Roman"/>
          <w:lang w:eastAsia="cs-CZ"/>
        </w:rPr>
        <w:t xml:space="preserve"> bude</w:t>
      </w:r>
      <w:r w:rsidR="00F73C40">
        <w:rPr>
          <w:rFonts w:ascii="Times New Roman" w:eastAsia="Times New Roman" w:hAnsi="Times New Roman" w:cs="Times New Roman"/>
          <w:lang w:eastAsia="cs-CZ"/>
        </w:rPr>
        <w:t xml:space="preserve"> ponížena o </w:t>
      </w:r>
      <w:r w:rsidRPr="004D6406">
        <w:rPr>
          <w:rFonts w:ascii="Times New Roman" w:eastAsia="Times New Roman" w:hAnsi="Times New Roman" w:cs="Times New Roman"/>
          <w:lang w:eastAsia="cs-CZ"/>
        </w:rPr>
        <w:t>45,-- Kč jako poplatek za poštovní poukázku)</w:t>
      </w:r>
    </w:p>
    <w:p w14:paraId="054F8562" w14:textId="760F6727" w:rsidR="004D6406" w:rsidRPr="004D6406" w:rsidRDefault="004D6406" w:rsidP="00F73C40">
      <w:pPr>
        <w:spacing w:before="100" w:beforeAutospacing="1" w:after="100" w:afterAutospacing="1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…………………………………………………………………………………………..</w:t>
      </w:r>
    </w:p>
    <w:p w14:paraId="37CBEA49" w14:textId="28FF6898" w:rsidR="003E7642" w:rsidRDefault="00BA3B6A" w:rsidP="003E76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E7642">
        <w:rPr>
          <w:rFonts w:ascii="Times New Roman" w:eastAsia="Times New Roman" w:hAnsi="Times New Roman" w:cs="Times New Roman"/>
          <w:lang w:eastAsia="cs-CZ"/>
        </w:rPr>
        <w:t xml:space="preserve">Formulář není podmínkou pro vrácení zboží. Slouží jako pomůcka pro vrácení </w:t>
      </w:r>
      <w:r w:rsidR="00B535AB">
        <w:rPr>
          <w:rFonts w:ascii="Times New Roman" w:eastAsia="Times New Roman" w:hAnsi="Times New Roman" w:cs="Times New Roman"/>
          <w:lang w:eastAsia="cs-CZ"/>
        </w:rPr>
        <w:t xml:space="preserve">a výměnu </w:t>
      </w:r>
      <w:r w:rsidRPr="003E7642">
        <w:rPr>
          <w:rFonts w:ascii="Times New Roman" w:eastAsia="Times New Roman" w:hAnsi="Times New Roman" w:cs="Times New Roman"/>
          <w:lang w:eastAsia="cs-CZ"/>
        </w:rPr>
        <w:t>zboží.</w:t>
      </w:r>
    </w:p>
    <w:p w14:paraId="5DA10ADB" w14:textId="184E6099" w:rsidR="003E7642" w:rsidRDefault="00BA3B6A" w:rsidP="003E76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E7642">
        <w:rPr>
          <w:rFonts w:ascii="Times New Roman" w:eastAsia="Times New Roman" w:hAnsi="Times New Roman" w:cs="Times New Roman"/>
          <w:lang w:eastAsia="cs-CZ"/>
        </w:rPr>
        <w:br/>
        <w:t>Formulář můžete vytisknout a vyplněný přiložit do balíku s vráceným zbožím, nebo si jej můžete stáhnout a vyplněný jej odeslat jako přílohu k e-mailu, nebo můžete zkopírovat jeho obsah a</w:t>
      </w:r>
      <w:r w:rsidR="00E877BE">
        <w:rPr>
          <w:rFonts w:ascii="Times New Roman" w:eastAsia="Times New Roman" w:hAnsi="Times New Roman" w:cs="Times New Roman"/>
          <w:lang w:eastAsia="cs-CZ"/>
        </w:rPr>
        <w:t xml:space="preserve"> vyplněn</w:t>
      </w:r>
      <w:r w:rsidR="00B535AB">
        <w:rPr>
          <w:rFonts w:ascii="Times New Roman" w:eastAsia="Times New Roman" w:hAnsi="Times New Roman" w:cs="Times New Roman"/>
          <w:lang w:eastAsia="cs-CZ"/>
        </w:rPr>
        <w:t>ý</w:t>
      </w:r>
      <w:r w:rsidRPr="003E7642">
        <w:rPr>
          <w:rFonts w:ascii="Times New Roman" w:eastAsia="Times New Roman" w:hAnsi="Times New Roman" w:cs="Times New Roman"/>
          <w:lang w:eastAsia="cs-CZ"/>
        </w:rPr>
        <w:t xml:space="preserve"> vložit do e-mailu. </w:t>
      </w:r>
      <w:r w:rsidR="00E877BE">
        <w:rPr>
          <w:rFonts w:ascii="Times New Roman" w:eastAsia="Times New Roman" w:hAnsi="Times New Roman" w:cs="Times New Roman"/>
          <w:lang w:eastAsia="cs-CZ"/>
        </w:rPr>
        <w:t>F</w:t>
      </w:r>
      <w:r w:rsidRPr="003E7642">
        <w:rPr>
          <w:rFonts w:ascii="Times New Roman" w:eastAsia="Times New Roman" w:hAnsi="Times New Roman" w:cs="Times New Roman"/>
          <w:lang w:eastAsia="cs-CZ"/>
        </w:rPr>
        <w:t xml:space="preserve">ormulář poté zašlete na e-mail: </w:t>
      </w:r>
      <w:r w:rsidR="00E877BE" w:rsidRPr="00E877BE">
        <w:rPr>
          <w:rFonts w:ascii="Times New Roman" w:eastAsia="Times New Roman" w:hAnsi="Times New Roman" w:cs="Times New Roman"/>
          <w:b/>
          <w:bCs/>
          <w:lang w:eastAsia="cs-CZ"/>
        </w:rPr>
        <w:t>info@obleknetese.cz</w:t>
      </w:r>
      <w:r w:rsidR="00E877BE">
        <w:rPr>
          <w:rFonts w:ascii="Times New Roman" w:eastAsia="Times New Roman" w:hAnsi="Times New Roman" w:cs="Times New Roman"/>
          <w:lang w:eastAsia="cs-CZ"/>
        </w:rPr>
        <w:t>.</w:t>
      </w:r>
      <w:r w:rsidR="003E7642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FD5DD35" w14:textId="226FAE34" w:rsidR="00BA3B6A" w:rsidRPr="003E7642" w:rsidRDefault="003E7642" w:rsidP="003E76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Další možností je vlož</w:t>
      </w:r>
      <w:r w:rsidR="00B535AB">
        <w:rPr>
          <w:rFonts w:ascii="Times New Roman" w:eastAsia="Times New Roman" w:hAnsi="Times New Roman" w:cs="Times New Roman"/>
          <w:lang w:eastAsia="cs-CZ"/>
        </w:rPr>
        <w:t>it</w:t>
      </w:r>
      <w:r>
        <w:rPr>
          <w:rFonts w:ascii="Times New Roman" w:eastAsia="Times New Roman" w:hAnsi="Times New Roman" w:cs="Times New Roman"/>
          <w:lang w:eastAsia="cs-CZ"/>
        </w:rPr>
        <w:t xml:space="preserve"> do balíku papír s vyplněnými informace dle tohoto formuláře (číslo objednávky, jméno, číslo bankovního účtu, popřípadě zaslání poukázkou, datum a podpis.</w:t>
      </w:r>
    </w:p>
    <w:p w14:paraId="620A0319" w14:textId="10FFDA2C" w:rsidR="0034305F" w:rsidRDefault="0034305F" w:rsidP="00F73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Pokud si přejete za vrácené položky zaslat jiné zboží, kontaktujte nás, prosím.</w:t>
      </w:r>
    </w:p>
    <w:p w14:paraId="037E28CB" w14:textId="6EB45A42" w:rsidR="00E800FE" w:rsidRDefault="00E800FE" w:rsidP="00F73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Podpis:………………………………….</w:t>
      </w:r>
    </w:p>
    <w:p w14:paraId="17F77729" w14:textId="459888DE" w:rsidR="0034305F" w:rsidRPr="0034305F" w:rsidRDefault="0034305F" w:rsidP="003430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34305F">
        <w:rPr>
          <w:rFonts w:ascii="Times New Roman" w:eastAsia="Times New Roman" w:hAnsi="Times New Roman" w:cs="Times New Roman"/>
          <w:lang w:eastAsia="cs-CZ"/>
        </w:rPr>
        <w:t>Oblékněte se</w:t>
      </w:r>
    </w:p>
    <w:p w14:paraId="07C77DA6" w14:textId="1DAFEF8C" w:rsidR="0034305F" w:rsidRPr="0034305F" w:rsidRDefault="0034305F" w:rsidP="0034305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34305F">
        <w:rPr>
          <w:rFonts w:ascii="Times New Roman" w:eastAsia="Times New Roman" w:hAnsi="Times New Roman" w:cs="Times New Roman"/>
          <w:lang w:eastAsia="cs-CZ"/>
        </w:rPr>
        <w:t>Střelecká 103</w:t>
      </w:r>
    </w:p>
    <w:p w14:paraId="271F16A4" w14:textId="347262DF" w:rsidR="0034305F" w:rsidRDefault="0034305F" w:rsidP="00E877BE">
      <w:pPr>
        <w:spacing w:after="0" w:line="240" w:lineRule="auto"/>
        <w:jc w:val="center"/>
      </w:pPr>
      <w:r w:rsidRPr="0034305F">
        <w:rPr>
          <w:rFonts w:ascii="Times New Roman" w:eastAsia="Times New Roman" w:hAnsi="Times New Roman" w:cs="Times New Roman"/>
          <w:lang w:eastAsia="cs-CZ"/>
        </w:rPr>
        <w:t>261 01  PŘÍBRAM II</w:t>
      </w:r>
    </w:p>
    <w:sectPr w:rsidR="0034305F" w:rsidSect="00BA1B03"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843"/>
    <w:multiLevelType w:val="hybridMultilevel"/>
    <w:tmpl w:val="0B40D998"/>
    <w:lvl w:ilvl="0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7A3E67"/>
    <w:multiLevelType w:val="multilevel"/>
    <w:tmpl w:val="4F92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B1B52"/>
    <w:multiLevelType w:val="hybridMultilevel"/>
    <w:tmpl w:val="79845DB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91E46CB"/>
    <w:multiLevelType w:val="multilevel"/>
    <w:tmpl w:val="35D0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A369B"/>
    <w:multiLevelType w:val="multilevel"/>
    <w:tmpl w:val="13F4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017A11"/>
    <w:multiLevelType w:val="hybridMultilevel"/>
    <w:tmpl w:val="8022397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EE17F21"/>
    <w:multiLevelType w:val="hybridMultilevel"/>
    <w:tmpl w:val="D730C5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6A"/>
    <w:rsid w:val="00125EEC"/>
    <w:rsid w:val="002C25B2"/>
    <w:rsid w:val="0034305F"/>
    <w:rsid w:val="003E7642"/>
    <w:rsid w:val="004878E9"/>
    <w:rsid w:val="004D6406"/>
    <w:rsid w:val="00610AA1"/>
    <w:rsid w:val="009465B3"/>
    <w:rsid w:val="00AC0623"/>
    <w:rsid w:val="00B535AB"/>
    <w:rsid w:val="00BA1B03"/>
    <w:rsid w:val="00BA3B6A"/>
    <w:rsid w:val="00C20775"/>
    <w:rsid w:val="00E800FE"/>
    <w:rsid w:val="00E877BE"/>
    <w:rsid w:val="00E87DC8"/>
    <w:rsid w:val="00F7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B3C1"/>
  <w15:chartTrackingRefBased/>
  <w15:docId w15:val="{5B4BDF27-8EBC-4D85-BF16-FE404DD6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A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3B6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A3B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A1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 Cermakova</dc:creator>
  <cp:keywords/>
  <dc:description/>
  <cp:lastModifiedBy>Eliska Cermakova</cp:lastModifiedBy>
  <cp:revision>11</cp:revision>
  <dcterms:created xsi:type="dcterms:W3CDTF">2021-10-12T17:05:00Z</dcterms:created>
  <dcterms:modified xsi:type="dcterms:W3CDTF">2021-10-13T13:06:00Z</dcterms:modified>
</cp:coreProperties>
</file>